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5BBD" w:rsidR="0061148E" w:rsidRPr="00C834E2" w:rsidRDefault="005532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F4C6" w:rsidR="0061148E" w:rsidRPr="00C834E2" w:rsidRDefault="005532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081BD" w:rsidR="00B87ED3" w:rsidRPr="00944D28" w:rsidRDefault="0055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0E5D3" w:rsidR="00B87ED3" w:rsidRPr="00944D28" w:rsidRDefault="0055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1DA18" w:rsidR="00B87ED3" w:rsidRPr="00944D28" w:rsidRDefault="0055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D5926" w:rsidR="00B87ED3" w:rsidRPr="00944D28" w:rsidRDefault="0055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5B385" w:rsidR="00B87ED3" w:rsidRPr="00944D28" w:rsidRDefault="0055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85616" w:rsidR="00B87ED3" w:rsidRPr="00944D28" w:rsidRDefault="0055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EC9C6" w:rsidR="00B87ED3" w:rsidRPr="00944D28" w:rsidRDefault="0055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10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EEFC0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13613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AB151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987C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7D83F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9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E279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782CE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5B56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1F6B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2302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5948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8D24B" w:rsidR="00B87ED3" w:rsidRPr="00944D28" w:rsidRDefault="0055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5320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799B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425A9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F8CB2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A576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9EB7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1EC7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86841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7BA3C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AC34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BE71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F3AC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2F59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C1D8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1C70E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4C9A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221EB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1A51" w:rsidR="00B87ED3" w:rsidRPr="00944D28" w:rsidRDefault="0055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3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7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2C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