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38C8" w:rsidR="0061148E" w:rsidRPr="00C61931" w:rsidRDefault="00196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8175" w:rsidR="0061148E" w:rsidRPr="00C61931" w:rsidRDefault="00196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58EEF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BFE70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C411C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D3F24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6A5A8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F6DCC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CB848" w:rsidR="00B87ED3" w:rsidRPr="00944D28" w:rsidRDefault="0019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4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1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3253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CF576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0088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FB996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486E5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D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6907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2F196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3A263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429F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0EFC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E105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F0093" w:rsidR="00B87ED3" w:rsidRPr="00944D28" w:rsidRDefault="0019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66950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01FC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2FF5D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4BB39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946C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D471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80BE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48DD3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A46A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E6D7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EA36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46F29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319F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0695D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3958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C755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3152A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4DA92" w:rsidR="00B87ED3" w:rsidRPr="00944D28" w:rsidRDefault="0019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8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F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9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2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2022-10-20T07:26:00.0000000Z</dcterms:modified>
</coreProperties>
</file>