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2AA18" w:rsidR="00061896" w:rsidRPr="005F4693" w:rsidRDefault="00662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0E266" w:rsidR="00061896" w:rsidRPr="00E407AC" w:rsidRDefault="00662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138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054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681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BAF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CF5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76A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567" w:rsidR="00FC15B4" w:rsidRPr="00D11D17" w:rsidRDefault="0066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431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EE4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05C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375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DBE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9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9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D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3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2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8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A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752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5EF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445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352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A4D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7CD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030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4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F1587" w:rsidR="00DE76F3" w:rsidRPr="0026478E" w:rsidRDefault="00662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D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1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6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C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4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329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F28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C4B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C8A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F198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AAC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71C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9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9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1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6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D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B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A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908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553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433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90F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F4F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BB0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22E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7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0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A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2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7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B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1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5E6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199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0D0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82A" w:rsidR="009A6C64" w:rsidRPr="00C2583D" w:rsidRDefault="0066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6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0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4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6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B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3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C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