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D1914" w:rsidR="00061896" w:rsidRPr="005F4693" w:rsidRDefault="00255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0DF1A" w:rsidR="00061896" w:rsidRPr="00E407AC" w:rsidRDefault="00255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B8FD" w:rsidR="00FC15B4" w:rsidRPr="00D11D17" w:rsidRDefault="002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1F53" w:rsidR="00FC15B4" w:rsidRPr="00D11D17" w:rsidRDefault="002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6D21" w:rsidR="00FC15B4" w:rsidRPr="00D11D17" w:rsidRDefault="002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26FF" w:rsidR="00FC15B4" w:rsidRPr="00D11D17" w:rsidRDefault="002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7E2" w:rsidR="00FC15B4" w:rsidRPr="00D11D17" w:rsidRDefault="002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C79E" w:rsidR="00FC15B4" w:rsidRPr="00D11D17" w:rsidRDefault="002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92A9" w:rsidR="00FC15B4" w:rsidRPr="00D11D17" w:rsidRDefault="0025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2D80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103F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A435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680D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F413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C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61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4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A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0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B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B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5DB1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EAB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58CB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7AB5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391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5478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AB26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59709" w:rsidR="00DE76F3" w:rsidRPr="0026478E" w:rsidRDefault="00255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8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6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5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C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8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A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A412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A525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1C8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5E10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1447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2F65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F9B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A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6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5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2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5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C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BC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D93A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3A30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74A6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7408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5852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6F4C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AC27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8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B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E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B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9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2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A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0F4C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1D94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ED03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12D1" w:rsidR="009A6C64" w:rsidRPr="00C2583D" w:rsidRDefault="0025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4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79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7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9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8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1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6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5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2C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