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08AA3" w:rsidR="00061896" w:rsidRPr="005F4693" w:rsidRDefault="00DD5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FE1E9" w:rsidR="00061896" w:rsidRPr="00E407AC" w:rsidRDefault="00DD5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E61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A51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6E0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536A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631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6C5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9F4" w:rsidR="00FC15B4" w:rsidRPr="00D11D17" w:rsidRDefault="00D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28D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E7FF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485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96F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51A8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1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6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6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6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0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2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2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2D9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171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924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585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ABC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C79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FCF2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F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1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2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3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E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3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4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DCF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AB4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612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56C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23A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2E1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95E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B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0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D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B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6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2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E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9CE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C0E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7B9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403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B33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9DD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B50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9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E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E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6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B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5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F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EBE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CE9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49C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91C" w:rsidR="009A6C64" w:rsidRPr="00C2583D" w:rsidRDefault="00D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3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7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3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7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E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A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F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