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CA0257" w:rsidR="0061148E" w:rsidRPr="009231D2" w:rsidRDefault="00C60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78C1" w:rsidR="0061148E" w:rsidRPr="009231D2" w:rsidRDefault="00C60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6CAAC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572F9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D0AED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E4797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411FA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3C61B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0666D" w:rsidR="00B87ED3" w:rsidRPr="00944D28" w:rsidRDefault="00C6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4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C6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B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5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BB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4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0468C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1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3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4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9A573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73FAE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7A8C9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A5416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7E16B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E4C32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3CAD0" w:rsidR="00B87ED3" w:rsidRPr="00944D28" w:rsidRDefault="00C6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8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2EF63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C1FF1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16DD0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BD8E7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16C93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1CD43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07EA0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1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65433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E80AC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E01E8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AD68B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105DE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31675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48E63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DC76" w:rsidR="00B87ED3" w:rsidRPr="00944D28" w:rsidRDefault="00C60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7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10B3D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7DCF3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F508E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7E605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2129D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A57EC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C5217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8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0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057329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63EF87" w:rsidR="00B87ED3" w:rsidRPr="00944D28" w:rsidRDefault="00C6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79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77C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A6B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F4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6C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F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7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7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E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7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4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07C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2022-10-20T11:04:00.0000000Z</dcterms:modified>
</coreProperties>
</file>