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D0666A" w:rsidR="0061148E" w:rsidRPr="009231D2" w:rsidRDefault="00027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FE3E" w:rsidR="0061148E" w:rsidRPr="009231D2" w:rsidRDefault="00027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9467A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6B65C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2C74C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345B1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5E236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D3F85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0BB4D" w:rsidR="00B87ED3" w:rsidRPr="00944D28" w:rsidRDefault="0002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8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4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C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4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8EC9D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8598D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F298A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90D6B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64C0F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01D42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CB535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08CEF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E770E" w:rsidR="00B87ED3" w:rsidRPr="00944D28" w:rsidRDefault="0002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617CB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8951D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F9482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6AA0E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04F1D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C8695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29046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C905" w:rsidR="00B87ED3" w:rsidRPr="00944D28" w:rsidRDefault="00027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D65B1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90243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23C5E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C63C9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054CD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F658B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1DC32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E83AB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42395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EE838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40CEB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56801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F4AA6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691A6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709B7" w:rsidR="00B87ED3" w:rsidRPr="00944D28" w:rsidRDefault="0002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2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86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AC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C7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DD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D9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1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2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2022-10-20T17:18:00.0000000Z</dcterms:modified>
</coreProperties>
</file>