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41FC" w:rsidR="0061148E" w:rsidRPr="00177744" w:rsidRDefault="007A6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5D91" w:rsidR="0061148E" w:rsidRPr="00177744" w:rsidRDefault="007A6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89689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3E88E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A695A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10979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32BBB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42159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156D4" w:rsidR="004A6494" w:rsidRPr="00177744" w:rsidRDefault="007A6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F7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6A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A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2D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B7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4E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4248E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1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A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C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A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F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C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B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489F1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D05BD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C7F17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F3B71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3CE9A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9C241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4DCD5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C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1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4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8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9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E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8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EABAE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CE7B2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27D26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89765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4A55E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9C114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918C5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D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1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8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8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1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8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95ACE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CB511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648A4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0747F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5A1B5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582F7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894FC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D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B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D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1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31595" w:rsidR="00B87ED3" w:rsidRPr="00177744" w:rsidRDefault="007A6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E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8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285C6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A8171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2724E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D672D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41272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2F93D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7E37A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2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4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7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C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4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0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E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459FF9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69BD19" w:rsidR="00B87ED3" w:rsidRPr="00177744" w:rsidRDefault="007A6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B19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ECC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A7E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DE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D52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16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88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7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9D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C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F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C4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C7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2022-10-20T11:03:00.0000000Z</dcterms:modified>
</coreProperties>
</file>