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27291" w:rsidR="0061148E" w:rsidRPr="00C61931" w:rsidRDefault="00F27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DCB2" w:rsidR="0061148E" w:rsidRPr="00C61931" w:rsidRDefault="00F27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D337D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0B2DE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6B7E1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3BFDB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19B60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48F92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5B36A" w:rsidR="00B87ED3" w:rsidRPr="00944D28" w:rsidRDefault="00F2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A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7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B172C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8C4D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4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5A488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8DC5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3DC0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B9E03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2F11A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D62E6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65B8" w:rsidR="00B87ED3" w:rsidRPr="00944D28" w:rsidRDefault="00F2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504F7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16E5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3DD0E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F4449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B9087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BF8E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953C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B28D" w:rsidR="00B87ED3" w:rsidRPr="00944D28" w:rsidRDefault="00F2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B45C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ED03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7396C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39C98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76C0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D6CE9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F5E7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D84F4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9AC9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38E2C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C282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8D376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D2A9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2830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2BFED" w:rsidR="00B87ED3" w:rsidRPr="00944D28" w:rsidRDefault="00F2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4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E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5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1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5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6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2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1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C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A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70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2022-10-20T08:19:00.0000000Z</dcterms:modified>
</coreProperties>
</file>