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09B70" w:rsidR="0061148E" w:rsidRPr="00944D28" w:rsidRDefault="008B6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B232" w:rsidR="0061148E" w:rsidRPr="004A7085" w:rsidRDefault="008B6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81150F" w:rsidR="00E22E60" w:rsidRPr="007D5604" w:rsidRDefault="008B6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D6B28A" w:rsidR="00E22E60" w:rsidRPr="007D5604" w:rsidRDefault="008B6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891B9F" w:rsidR="00E22E60" w:rsidRPr="007D5604" w:rsidRDefault="008B6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A3F7B7" w:rsidR="00E22E60" w:rsidRPr="007D5604" w:rsidRDefault="008B6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AD2CB5" w:rsidR="00E22E60" w:rsidRPr="007D5604" w:rsidRDefault="008B6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4BC04A" w:rsidR="00E22E60" w:rsidRPr="007D5604" w:rsidRDefault="008B6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56CFB7" w:rsidR="00E22E60" w:rsidRPr="007D5604" w:rsidRDefault="008B6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32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A1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27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19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65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73ABD" w:rsidR="00B87ED3" w:rsidRPr="007D5604" w:rsidRDefault="008B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7B45E" w:rsidR="00B87ED3" w:rsidRPr="007D5604" w:rsidRDefault="008B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7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4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10D5D" w:rsidR="00B87ED3" w:rsidRPr="007D5604" w:rsidRDefault="008B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D13A6" w:rsidR="00B87ED3" w:rsidRPr="007D5604" w:rsidRDefault="008B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5BCBE" w:rsidR="00B87ED3" w:rsidRPr="007D5604" w:rsidRDefault="008B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C14B5" w:rsidR="00B87ED3" w:rsidRPr="007D5604" w:rsidRDefault="008B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A2D41" w:rsidR="00B87ED3" w:rsidRPr="007D5604" w:rsidRDefault="008B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D6BB3" w:rsidR="00B87ED3" w:rsidRPr="007D5604" w:rsidRDefault="008B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56724" w:rsidR="00B87ED3" w:rsidRPr="007D5604" w:rsidRDefault="008B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3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9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A972D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88980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A6FCF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964E5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103C2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50971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D14AB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7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A96F2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32D56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70F67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EDA24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DD885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9AA4A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D5162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D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B5EF3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BD718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ED577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625EF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07713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5B60C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0AFC4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F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496ADB" w:rsidR="00B87ED3" w:rsidRPr="007D5604" w:rsidRDefault="008B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D84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72F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2F8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A0C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EFB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1B40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4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4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5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7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E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622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