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F2AE3" w:rsidR="00061896" w:rsidRPr="005F4693" w:rsidRDefault="00071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CC53E" w:rsidR="00061896" w:rsidRPr="00E407AC" w:rsidRDefault="00071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953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8B4F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D76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AE6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31B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CCC7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5D0" w:rsidR="00FC15B4" w:rsidRPr="00D11D17" w:rsidRDefault="0007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D4E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B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E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8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5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B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0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2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511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672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73E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B8C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02DF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6F39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49D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C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E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4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1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D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9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1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5C2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E45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019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074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63C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74B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AA0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2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3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4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1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A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4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DE30F" w:rsidR="00DE76F3" w:rsidRPr="0026478E" w:rsidRDefault="00071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AA0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6B35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2E0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4E4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612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6AF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F40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7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B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2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5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5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8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F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5A4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F65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89C3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4AA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014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053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63E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9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A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D7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37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D9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5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26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EA67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B810" w:rsidR="009A6C64" w:rsidRPr="00C2583D" w:rsidRDefault="0007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0F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16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CE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D4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B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7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2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5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4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