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3B65" w:rsidR="0061148E" w:rsidRPr="00944D28" w:rsidRDefault="00260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7290" w:rsidR="0061148E" w:rsidRPr="004A7085" w:rsidRDefault="00260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D70E" w:rsidR="00B87ED3" w:rsidRPr="00944D28" w:rsidRDefault="0026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8EF82" w:rsidR="00B87ED3" w:rsidRPr="00944D28" w:rsidRDefault="0026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08DB5" w:rsidR="00B87ED3" w:rsidRPr="00944D28" w:rsidRDefault="0026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B7E8F" w:rsidR="00B87ED3" w:rsidRPr="00944D28" w:rsidRDefault="0026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08573" w:rsidR="00B87ED3" w:rsidRPr="00944D28" w:rsidRDefault="0026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2012B" w:rsidR="00B87ED3" w:rsidRPr="00944D28" w:rsidRDefault="0026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D7F6A" w:rsidR="00B87ED3" w:rsidRPr="00944D28" w:rsidRDefault="0026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0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5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30FC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5FDD8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25606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CE665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2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B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7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D6145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2A11E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9BFA0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6D47B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4A87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4E644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7A449" w:rsidR="00B87ED3" w:rsidRPr="00944D28" w:rsidRDefault="0026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6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8273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C41AB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227C8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F5E07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5DD83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6FC13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F2B20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B004" w:rsidR="00B87ED3" w:rsidRPr="00944D28" w:rsidRDefault="00260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E57C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379F8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2AEDC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5102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C8260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52CAE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57AD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0454" w:rsidR="00B87ED3" w:rsidRPr="00944D28" w:rsidRDefault="00260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2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803E5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4AB56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9E40E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3EDC7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4D891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916D" w:rsidR="00B87ED3" w:rsidRPr="00944D28" w:rsidRDefault="0026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99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5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2C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