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535F8" w:rsidR="0061148E" w:rsidRPr="000C582F" w:rsidRDefault="00403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FC5E6" w:rsidR="0061148E" w:rsidRPr="000C582F" w:rsidRDefault="00403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210F4" w:rsidR="00B87ED3" w:rsidRPr="000C582F" w:rsidRDefault="0040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CB09E" w:rsidR="00B87ED3" w:rsidRPr="000C582F" w:rsidRDefault="0040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3288E" w:rsidR="00B87ED3" w:rsidRPr="000C582F" w:rsidRDefault="0040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244C6" w:rsidR="00B87ED3" w:rsidRPr="000C582F" w:rsidRDefault="0040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1DE7D" w:rsidR="00B87ED3" w:rsidRPr="000C582F" w:rsidRDefault="0040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8CFDB" w:rsidR="00B87ED3" w:rsidRPr="000C582F" w:rsidRDefault="0040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FA6B1" w:rsidR="00B87ED3" w:rsidRPr="000C582F" w:rsidRDefault="0040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7C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98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B1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81174" w:rsidR="00B87ED3" w:rsidRPr="000C582F" w:rsidRDefault="0040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AEC17" w:rsidR="00B87ED3" w:rsidRPr="000C582F" w:rsidRDefault="0040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4E19D" w:rsidR="00B87ED3" w:rsidRPr="000C582F" w:rsidRDefault="0040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BEB16" w:rsidR="00B87ED3" w:rsidRPr="000C582F" w:rsidRDefault="0040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75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7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C5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25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D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01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9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C3ACB" w:rsidR="00B87ED3" w:rsidRPr="000C582F" w:rsidRDefault="0040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D0AF7" w:rsidR="00B87ED3" w:rsidRPr="000C582F" w:rsidRDefault="0040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18405" w:rsidR="00B87ED3" w:rsidRPr="000C582F" w:rsidRDefault="0040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E8A4F" w:rsidR="00B87ED3" w:rsidRPr="000C582F" w:rsidRDefault="0040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816E8" w:rsidR="00B87ED3" w:rsidRPr="000C582F" w:rsidRDefault="0040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1E70D" w:rsidR="00B87ED3" w:rsidRPr="000C582F" w:rsidRDefault="0040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4BE0B" w:rsidR="00B87ED3" w:rsidRPr="000C582F" w:rsidRDefault="0040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8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8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D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3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9C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B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F0C9D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480D9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04B3E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32F6A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DF543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E475D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2A3B89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3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F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36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E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71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A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AE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7AF4D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5BD89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77D1B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3B4E5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7AD85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C4995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3C218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C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73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F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F9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2B993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5F82A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EE69A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5BA07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3D37A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3CC61" w:rsidR="00B87ED3" w:rsidRPr="000C582F" w:rsidRDefault="0040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1E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E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1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E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4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6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2C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2022-10-20T13:18:00.0000000Z</dcterms:modified>
</coreProperties>
</file>