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43FF" w:rsidR="0061148E" w:rsidRPr="008F69F5" w:rsidRDefault="00D01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43AC" w:rsidR="0061148E" w:rsidRPr="008F69F5" w:rsidRDefault="00D01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2D19C" w:rsidR="00B87ED3" w:rsidRPr="008F69F5" w:rsidRDefault="00D0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35AE7" w:rsidR="00B87ED3" w:rsidRPr="008F69F5" w:rsidRDefault="00D0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57E6F" w:rsidR="00B87ED3" w:rsidRPr="008F69F5" w:rsidRDefault="00D0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188DA" w:rsidR="00B87ED3" w:rsidRPr="008F69F5" w:rsidRDefault="00D0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C6828" w:rsidR="00B87ED3" w:rsidRPr="008F69F5" w:rsidRDefault="00D0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B2C01" w:rsidR="00B87ED3" w:rsidRPr="008F69F5" w:rsidRDefault="00D0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DD489" w:rsidR="00B87ED3" w:rsidRPr="008F69F5" w:rsidRDefault="00D01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01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5B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FD40A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6AFB6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DFC38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DDE36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6E0E2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2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DE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3B8F3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691ED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EE7DF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42711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E560C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82003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F0D3E" w:rsidR="00B87ED3" w:rsidRPr="008F69F5" w:rsidRDefault="00D01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DE20" w:rsidR="00B87ED3" w:rsidRPr="00944D28" w:rsidRDefault="00D0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8A11" w:rsidR="00B87ED3" w:rsidRPr="00944D28" w:rsidRDefault="00D0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1B856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9DC92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3716A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018DE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EE90B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0F4D8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2418E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E3AA9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7A46F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2251B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B67D9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5C2FA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98C9D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647FE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668D1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9BD20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E7B23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14B79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80076" w:rsidR="00B87ED3" w:rsidRPr="008F69F5" w:rsidRDefault="00D01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EC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41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A6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2022-10-20T21:53:00.0000000Z</dcterms:modified>
</coreProperties>
</file>