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25D86" w:rsidR="0061148E" w:rsidRPr="008F69F5" w:rsidRDefault="00DE3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94078" w:rsidR="0061148E" w:rsidRPr="008F69F5" w:rsidRDefault="00DE3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BE2FE" w:rsidR="00B87ED3" w:rsidRPr="008F69F5" w:rsidRDefault="00DE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56100" w:rsidR="00B87ED3" w:rsidRPr="008F69F5" w:rsidRDefault="00DE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EAB19F" w:rsidR="00B87ED3" w:rsidRPr="008F69F5" w:rsidRDefault="00DE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6C204" w:rsidR="00B87ED3" w:rsidRPr="008F69F5" w:rsidRDefault="00DE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CC279" w:rsidR="00B87ED3" w:rsidRPr="008F69F5" w:rsidRDefault="00DE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D92D3" w:rsidR="00B87ED3" w:rsidRPr="008F69F5" w:rsidRDefault="00DE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C6066" w:rsidR="00B87ED3" w:rsidRPr="008F69F5" w:rsidRDefault="00DE3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B0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4A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7683A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75F34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4FE9A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13A2B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69D09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F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C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8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4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1676C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437FE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ADE61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38C49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6B798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A8CF1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347D1" w:rsidR="00B87ED3" w:rsidRPr="008F69F5" w:rsidRDefault="00DE3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4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D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7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948D0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368D9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6306B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6FB4B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61A06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118E4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0E16C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B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3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1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4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F1437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A9AE8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667C0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899AC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A333E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2C6A2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D159C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7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5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C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C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275DC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61D53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FE239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B7369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CBED0" w:rsidR="00B87ED3" w:rsidRPr="008F69F5" w:rsidRDefault="00DE3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72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2B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0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A06D" w:rsidR="00B87ED3" w:rsidRPr="00944D28" w:rsidRDefault="00DE3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7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3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