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2A9E4" w:rsidR="00061896" w:rsidRPr="005F4693" w:rsidRDefault="00840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E56F9" w:rsidR="00061896" w:rsidRPr="00E407AC" w:rsidRDefault="00840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505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DA4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C9C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FE5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12E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76C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67C" w:rsidR="00FC15B4" w:rsidRPr="00D11D17" w:rsidRDefault="008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DE5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AA0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BBF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020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D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6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6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F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7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7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F0C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BFD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3F6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F9C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D37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233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FE9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1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6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7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F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0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D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8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C0B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01D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849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44C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00A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943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FBE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C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E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8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8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C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1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E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B49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B92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E0D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8E2B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3F0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91D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A69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B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E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3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0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D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B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C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B15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8A9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157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E67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2D0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863" w:rsidR="009A6C64" w:rsidRPr="00C2583D" w:rsidRDefault="008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C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3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6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D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F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8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1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F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