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5763" w:rsidR="0061148E" w:rsidRPr="00177744" w:rsidRDefault="00D87D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F652" w:rsidR="0061148E" w:rsidRPr="00177744" w:rsidRDefault="00D87D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429CA" w:rsidR="00983D57" w:rsidRPr="00177744" w:rsidRDefault="00D8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03D20" w:rsidR="00983D57" w:rsidRPr="00177744" w:rsidRDefault="00D8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C3EC6" w:rsidR="00983D57" w:rsidRPr="00177744" w:rsidRDefault="00D8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41B0A" w:rsidR="00983D57" w:rsidRPr="00177744" w:rsidRDefault="00D8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CB293" w:rsidR="00983D57" w:rsidRPr="00177744" w:rsidRDefault="00D8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B7C3C" w:rsidR="00983D57" w:rsidRPr="00177744" w:rsidRDefault="00D8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AFE5D" w:rsidR="00983D57" w:rsidRPr="00177744" w:rsidRDefault="00D87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19931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A7F37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2F69C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249E0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581DF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AB010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2A608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E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F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B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8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4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1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8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7DEF4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8B2EF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6F5B4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B33DA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EBC40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C1E6F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E4264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0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5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C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1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8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8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5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C3350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2090D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F4C0D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99464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2D1CF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D68B1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D0CDF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9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2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5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E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7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6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3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C4B2E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A2B42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93E93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74C7A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09499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A2A73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17999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D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A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2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D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1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B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2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E276F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AEAF2" w:rsidR="00B87ED3" w:rsidRPr="00177744" w:rsidRDefault="00D87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30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2C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AA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1D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D5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B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4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7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9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A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C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4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DFC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2022-10-20T17:49:00.0000000Z</dcterms:modified>
</coreProperties>
</file>