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7FEE" w:rsidR="0061148E" w:rsidRPr="00177744" w:rsidRDefault="00C66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A6F5" w:rsidR="0061148E" w:rsidRPr="00177744" w:rsidRDefault="00C66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43B93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7FBC6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33EEB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C47DC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F37E5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D3318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F151F" w:rsidR="00983D57" w:rsidRPr="00177744" w:rsidRDefault="00C6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55575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06BDC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5B6ED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B9106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6E16A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BA841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E037E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1578D" w:rsidR="00B87ED3" w:rsidRPr="00177744" w:rsidRDefault="00C66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6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7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7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2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2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8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548BF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6CB65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573D7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47DD8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D6583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497A6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7A8CC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4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5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9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933EA" w:rsidR="00B87ED3" w:rsidRPr="00177744" w:rsidRDefault="00C66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C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A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3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986E6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5DD39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C2BF5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6F15D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596E8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DE731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27F7F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8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4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F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6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B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A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2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EBB7F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CD3C1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90A62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86E25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D1E29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7E042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D64E4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B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4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0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6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A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2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4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F8E37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2A818" w:rsidR="00B87ED3" w:rsidRPr="00177744" w:rsidRDefault="00C6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E6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BF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9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B0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FC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F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7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4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E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B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C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6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B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2022-10-16T13:41:00.0000000Z</dcterms:modified>
</coreProperties>
</file>