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C9C28" w:rsidR="00061896" w:rsidRPr="005F4693" w:rsidRDefault="00444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D289E" w:rsidR="00061896" w:rsidRPr="00E407AC" w:rsidRDefault="00444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D3C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E67B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43F7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1A76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7E0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479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96C" w:rsidR="00FC15B4" w:rsidRPr="00D11D17" w:rsidRDefault="0044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2B0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ADA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CD0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641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290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17C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3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59B35" w:rsidR="00DE76F3" w:rsidRPr="0026478E" w:rsidRDefault="00444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A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A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E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D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0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30D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DA5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A5A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696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70B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606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072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9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6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E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3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7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A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238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EBE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01B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4BF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D0F9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FD5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82D3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C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6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5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5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B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A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F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4C6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D48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19C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CD4C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7F5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F0E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72E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7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8BA91" w:rsidR="00DE76F3" w:rsidRPr="0026478E" w:rsidRDefault="00444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4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D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B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6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399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107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4A6" w:rsidR="009A6C64" w:rsidRPr="00C2583D" w:rsidRDefault="0044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1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3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C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2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8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F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D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