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623A1" w:rsidR="00061896" w:rsidRPr="005F4693" w:rsidRDefault="004C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54121" w:rsidR="00061896" w:rsidRPr="00E407AC" w:rsidRDefault="004C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CF3D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7BF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DA3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CB8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476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FAF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1C5" w:rsidR="00FC15B4" w:rsidRPr="00D11D17" w:rsidRDefault="004C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955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A8C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766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6A2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D71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D9A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FADE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85DF8" w:rsidR="00DE76F3" w:rsidRPr="0026478E" w:rsidRDefault="004C3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A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C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6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C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C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8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1E5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077D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380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BFF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24C3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7EA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C4B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4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3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2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7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3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A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7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96B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2BA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C92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7EF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D80B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8E6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E00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D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F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9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B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D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0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8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1DB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8C6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D8F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066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DF6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C4B3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2652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B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C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6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B2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F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7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6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9DDB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0CB" w:rsidR="009A6C64" w:rsidRPr="00C2583D" w:rsidRDefault="004C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8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6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3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2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A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F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5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