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86E2B" w:rsidR="00380DB3" w:rsidRPr="0068293E" w:rsidRDefault="00C07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9D012" w:rsidR="00380DB3" w:rsidRPr="0068293E" w:rsidRDefault="00C07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48423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3B891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AE306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C8301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F9F0D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3B839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C5643" w:rsidR="00240DC4" w:rsidRPr="00B03D55" w:rsidRDefault="00C0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114D1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982CC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15103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F5856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99E48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742A9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AF9BA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959AA" w:rsidR="001835FB" w:rsidRPr="00DA1511" w:rsidRDefault="00C07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B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D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A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5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B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766C3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610C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B95B2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ED2ED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13328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39AB9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607E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E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E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E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4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3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4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49D1E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534F7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C8DF7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4233F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8B78C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F0E7C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A9870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C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D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F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9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6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B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AF728" w:rsidR="001835FB" w:rsidRPr="00DA1511" w:rsidRDefault="00C07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6C1EB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323D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E3ABE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5B7B7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D64DC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67DCA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6E4A3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A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D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5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3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4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E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19E6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D4345" w:rsidR="009A6C64" w:rsidRPr="00730585" w:rsidRDefault="00C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0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D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5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D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A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3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9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F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E1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