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94C588" w:rsidR="0061148E" w:rsidRPr="009231D2" w:rsidRDefault="00960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FA9C" w:rsidR="0061148E" w:rsidRPr="009231D2" w:rsidRDefault="00960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C3985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9E118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2D103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641BF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09561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E7835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BC1C6" w:rsidR="00B87ED3" w:rsidRPr="00944D28" w:rsidRDefault="0096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D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8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F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0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C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23D4E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4A2B7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0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4B2B2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40B61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77C83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9FEC1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55F25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85A37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92FD3" w:rsidR="00B87ED3" w:rsidRPr="00944D28" w:rsidRDefault="0096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E8D1F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0235A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706D9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71459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9D478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F080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7D6D8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50FC" w:rsidR="00B87ED3" w:rsidRPr="00944D28" w:rsidRDefault="0096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C9C3B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ABF90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06B6B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63154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E441C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B4C04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2E59E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79FE6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1132E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E3562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CCAFD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0FB21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90036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9F023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4764" w:rsidR="00B87ED3" w:rsidRPr="00944D28" w:rsidRDefault="0096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3B01B" w:rsidR="00B87ED3" w:rsidRPr="00944D28" w:rsidRDefault="0096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38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3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30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F6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47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FE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7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2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