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EBA5" w:rsidR="0061148E" w:rsidRPr="00C834E2" w:rsidRDefault="007A0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DE16" w:rsidR="0061148E" w:rsidRPr="00C834E2" w:rsidRDefault="007A0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C551C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67477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9AEE4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075C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DD12F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5D9EA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850C9" w:rsidR="00B87ED3" w:rsidRPr="00944D28" w:rsidRDefault="007A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A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BEA8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D392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EEBA" w:rsidR="00B87ED3" w:rsidRPr="00944D28" w:rsidRDefault="007A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45EA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0862C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5FE17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8C037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C63F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FCC9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F809" w:rsidR="00B87ED3" w:rsidRPr="00944D28" w:rsidRDefault="007A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94D5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CBB8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C09D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C488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1827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B488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DC5C1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CC86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818D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E8AB9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58A5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1EAD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DEC1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5C95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1DBD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2026C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98B5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B8EDA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1F1B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D7EE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99F2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171A" w:rsidR="00B87ED3" w:rsidRPr="00944D28" w:rsidRDefault="007A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F4182" w:rsidR="00B87ED3" w:rsidRPr="00944D28" w:rsidRDefault="007A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4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A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9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D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0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4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3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2022-10-20T20:08:00.0000000Z</dcterms:modified>
</coreProperties>
</file>