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EB2E" w:rsidR="0061148E" w:rsidRPr="0035681E" w:rsidRDefault="006C01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E4B8" w:rsidR="0061148E" w:rsidRPr="0035681E" w:rsidRDefault="006C01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396FB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0DB2E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62D3F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B2769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A3D5D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4039E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8877A" w:rsidR="00CD0676" w:rsidRPr="00944D28" w:rsidRDefault="006C01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C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C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D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FFEF8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99F20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96538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C1E58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50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9212F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093CE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92956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48283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A5366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133F8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286A8" w:rsidR="00B87ED3" w:rsidRPr="00944D28" w:rsidRDefault="006C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B230" w:rsidR="00B87ED3" w:rsidRPr="00944D28" w:rsidRDefault="006C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EB58" w:rsidR="00B87ED3" w:rsidRPr="00944D28" w:rsidRDefault="006C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3264" w:rsidR="00B87ED3" w:rsidRPr="00944D28" w:rsidRDefault="006C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1DF35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4D0BA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A9850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5E52B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EC0A4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B797A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8B6AD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786E" w:rsidR="00B87ED3" w:rsidRPr="00944D28" w:rsidRDefault="006C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E040A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CCF8E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8AD8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3A74B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66730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465D2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BBAAD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AAD5C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D3779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B9F5C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25A30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F0A2A" w:rsidR="00B87ED3" w:rsidRPr="00944D28" w:rsidRDefault="006C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6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4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3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