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280C" w:rsidR="0061148E" w:rsidRPr="00177744" w:rsidRDefault="005B21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7842" w:rsidR="0061148E" w:rsidRPr="00177744" w:rsidRDefault="005B21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15BBC" w:rsidR="00983D57" w:rsidRPr="00177744" w:rsidRDefault="005B2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A4DE5" w:rsidR="00983D57" w:rsidRPr="00177744" w:rsidRDefault="005B2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372C3" w:rsidR="00983D57" w:rsidRPr="00177744" w:rsidRDefault="005B2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028C1" w:rsidR="00983D57" w:rsidRPr="00177744" w:rsidRDefault="005B2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84367" w:rsidR="00983D57" w:rsidRPr="00177744" w:rsidRDefault="005B2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04282" w:rsidR="00983D57" w:rsidRPr="00177744" w:rsidRDefault="005B2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E4AE7" w:rsidR="00983D57" w:rsidRPr="00177744" w:rsidRDefault="005B2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F6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C1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12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99066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9E3DA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560AA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7BA9E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7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1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4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5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6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A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E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62DE9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6D566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A8EA2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29862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4DA60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F1A52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8C33B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C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5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E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C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A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D1C88" w:rsidR="00B87ED3" w:rsidRPr="00177744" w:rsidRDefault="005B21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6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1CFFF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354F2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7CB31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4BB91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A5040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394ED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D2F2E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3CD4D" w:rsidR="00B87ED3" w:rsidRPr="00177744" w:rsidRDefault="005B21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52720" w:rsidR="00B87ED3" w:rsidRPr="00177744" w:rsidRDefault="005B21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A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C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5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5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7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A0AC8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0E4A4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074F3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EFE1C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6559F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4FBAF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6E8E1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C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0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3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7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F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8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0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71177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45D7B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0BBF0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6E4FA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2CBB2" w:rsidR="00B87ED3" w:rsidRPr="00177744" w:rsidRDefault="005B2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12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16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5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FADCA" w:rsidR="00B87ED3" w:rsidRPr="00177744" w:rsidRDefault="005B21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6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B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D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A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A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18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