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4016" w:rsidR="0061148E" w:rsidRPr="00177744" w:rsidRDefault="00617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70C7" w:rsidR="0061148E" w:rsidRPr="00177744" w:rsidRDefault="00617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9247A" w:rsidR="00983D57" w:rsidRPr="00177744" w:rsidRDefault="0061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8CFD6" w:rsidR="00983D57" w:rsidRPr="00177744" w:rsidRDefault="0061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36850" w:rsidR="00983D57" w:rsidRPr="00177744" w:rsidRDefault="0061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7EA57" w:rsidR="00983D57" w:rsidRPr="00177744" w:rsidRDefault="0061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20FC1" w:rsidR="00983D57" w:rsidRPr="00177744" w:rsidRDefault="0061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471B9" w:rsidR="00983D57" w:rsidRPr="00177744" w:rsidRDefault="0061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343A9" w:rsidR="00983D57" w:rsidRPr="00177744" w:rsidRDefault="00617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B4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22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25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D9C09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E17F4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FC6D7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7DA5C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4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D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1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7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9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C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0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430C8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74908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9EB10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BD07D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84461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4BC6A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1F169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0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9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BB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A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4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2A334" w:rsidR="00B87ED3" w:rsidRPr="00177744" w:rsidRDefault="00617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7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DC210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6BDAD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C82960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335DA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3BCF0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F7350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201F6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A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7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8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5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4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7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2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BE50B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875BB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E183F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7478E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1C17C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41ECF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60B46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E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9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5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0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8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E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BD4B6" w:rsidR="00B87ED3" w:rsidRPr="00177744" w:rsidRDefault="00617F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D193A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EDD96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DBEAF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1BC05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14D47" w:rsidR="00B87ED3" w:rsidRPr="00177744" w:rsidRDefault="00617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7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D6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D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7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9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6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E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8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8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FA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