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5691" w:rsidR="0061148E" w:rsidRPr="00177744" w:rsidRDefault="00727E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C272D" w:rsidR="0061148E" w:rsidRPr="00177744" w:rsidRDefault="00727E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BC8D95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495890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7EA969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5D0B07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04EBA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0919A6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C369B8" w:rsidR="00983D57" w:rsidRPr="00177744" w:rsidRDefault="00727E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87B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EF8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9D16C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83ACCD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9A0B8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C5AAD2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DBAE79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3E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3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40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9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78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7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12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AF682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CA5B08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2FF49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8DD1C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00929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29818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F38B7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AF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13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E8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E7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C6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1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D07C2C" w:rsidR="00B87ED3" w:rsidRPr="00177744" w:rsidRDefault="00727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9B2738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A75810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041C8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A74C4A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89433B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9A617F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59B25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6D816F" w:rsidR="00B87ED3" w:rsidRPr="00177744" w:rsidRDefault="00727E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A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8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6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51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B0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DD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54845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3C031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A2773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499F2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F296A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7CBF1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7D8EB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324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0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84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2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4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17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39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8022F2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A81C1D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27C3CF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97B4D" w:rsidR="00B87ED3" w:rsidRPr="00177744" w:rsidRDefault="00727E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AB18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D5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289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96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B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8F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EC2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D49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845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5C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E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2022-10-16T12:49:00.0000000Z</dcterms:modified>
</coreProperties>
</file>