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1F9C" w:rsidR="0061148E" w:rsidRPr="00C834E2" w:rsidRDefault="00E42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0190" w:rsidR="0061148E" w:rsidRPr="00C834E2" w:rsidRDefault="00E42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7BC44" w:rsidR="00B87ED3" w:rsidRPr="00944D28" w:rsidRDefault="00E4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62356" w:rsidR="00B87ED3" w:rsidRPr="00944D28" w:rsidRDefault="00E4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DE352" w:rsidR="00B87ED3" w:rsidRPr="00944D28" w:rsidRDefault="00E4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17B71" w:rsidR="00B87ED3" w:rsidRPr="00944D28" w:rsidRDefault="00E4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C63FD" w:rsidR="00B87ED3" w:rsidRPr="00944D28" w:rsidRDefault="00E4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6ED4D" w:rsidR="00B87ED3" w:rsidRPr="00944D28" w:rsidRDefault="00E4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97B45" w:rsidR="00B87ED3" w:rsidRPr="00944D28" w:rsidRDefault="00E4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50591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ED4DC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B98C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18A5B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7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DFD01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3377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3C1C6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1F6C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820A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9CAEB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568C" w:rsidR="00B87ED3" w:rsidRPr="00944D28" w:rsidRDefault="00E4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FE44" w:rsidR="00B87ED3" w:rsidRPr="00944D28" w:rsidRDefault="00E4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A7F5" w:rsidR="00B87ED3" w:rsidRPr="00944D28" w:rsidRDefault="00E4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721F" w:rsidR="00B87ED3" w:rsidRPr="00944D28" w:rsidRDefault="00E4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4ADE9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03B1A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B20C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28351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01AA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BF214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61F55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37B0C" w:rsidR="00B87ED3" w:rsidRPr="00944D28" w:rsidRDefault="00E4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7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DD65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6AEB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0290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D6C10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6D604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25CF2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357A8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4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AAD2C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2881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7FC2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B66BD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F30F6" w:rsidR="00B87ED3" w:rsidRPr="00944D28" w:rsidRDefault="00E4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C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4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