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52A9" w:rsidR="0061148E" w:rsidRPr="00C834E2" w:rsidRDefault="00165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1AFB" w:rsidR="0061148E" w:rsidRPr="00C834E2" w:rsidRDefault="00165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76B3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FCA6D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1858C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F5A0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8263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2085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0705" w:rsidR="00B87ED3" w:rsidRPr="00944D28" w:rsidRDefault="0016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1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B3A7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E6DE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FD17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34B79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0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4FB3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AE9F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C37C6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2380D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A3279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5D6C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E8F9" w:rsidR="00B87ED3" w:rsidRPr="00944D28" w:rsidRDefault="0016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C0EC" w:rsidR="00B87ED3" w:rsidRPr="00944D28" w:rsidRDefault="0016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E7CD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FC1F3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9521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1717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5A58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09DE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EC467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621D" w:rsidR="00B87ED3" w:rsidRPr="00944D28" w:rsidRDefault="0016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1099C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75A2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5C68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F37B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D0BD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8ED22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2D94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CC43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5B61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9137B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D473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B9C4" w:rsidR="00B87ED3" w:rsidRPr="00944D28" w:rsidRDefault="0016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A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6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11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2022-10-20T10:47:00.0000000Z</dcterms:modified>
</coreProperties>
</file>