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4616" w:rsidR="0061148E" w:rsidRPr="00944D28" w:rsidRDefault="00F04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38AC9" w:rsidR="0061148E" w:rsidRPr="004A7085" w:rsidRDefault="00F04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9FDA9" w:rsidR="00B87ED3" w:rsidRPr="00944D28" w:rsidRDefault="00F04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E7E9E" w:rsidR="00B87ED3" w:rsidRPr="00944D28" w:rsidRDefault="00F04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27DB9" w:rsidR="00B87ED3" w:rsidRPr="00944D28" w:rsidRDefault="00F04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4A1A" w:rsidR="00B87ED3" w:rsidRPr="00944D28" w:rsidRDefault="00F04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8955E" w:rsidR="00B87ED3" w:rsidRPr="00944D28" w:rsidRDefault="00F04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D559D" w:rsidR="00B87ED3" w:rsidRPr="00944D28" w:rsidRDefault="00F04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B66A4" w:rsidR="00B87ED3" w:rsidRPr="00944D28" w:rsidRDefault="00F04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0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F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431E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9608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4A272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31732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4AD4B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F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42D6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1843F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17D5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9857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118CE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1468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01BC2" w:rsidR="00B87ED3" w:rsidRPr="00944D28" w:rsidRDefault="00F0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DC5E" w:rsidR="00B87ED3" w:rsidRPr="00944D28" w:rsidRDefault="00F04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B950" w:rsidR="00B87ED3" w:rsidRPr="00944D28" w:rsidRDefault="00F04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E5B05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88C9D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31948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E9B5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F21C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50F31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A076E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B82EB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ED690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4CF0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4B67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602CB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0F69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31B34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01DD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1ED4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3D9D4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EC7CD" w:rsidR="00B87ED3" w:rsidRPr="00944D28" w:rsidRDefault="00F0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E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D0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D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