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23CC4" w:rsidR="00061896" w:rsidRPr="005F4693" w:rsidRDefault="00076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BAF92" w:rsidR="00061896" w:rsidRPr="00E407AC" w:rsidRDefault="00076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2FE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185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92B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69A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926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B5B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B73B" w:rsidR="00FC15B4" w:rsidRPr="00D11D17" w:rsidRDefault="000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488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EBE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04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666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5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D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7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3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6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1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E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10E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ECA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52A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BEC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452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31EF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273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6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A873F" w:rsidR="00DE76F3" w:rsidRPr="0026478E" w:rsidRDefault="00076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F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8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5AF61" w:rsidR="00DE76F3" w:rsidRPr="0026478E" w:rsidRDefault="00076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C60F4" w:rsidR="00DE76F3" w:rsidRPr="0026478E" w:rsidRDefault="00076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A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2DC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542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B22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98C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348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EAE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5E6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C8CE0" w:rsidR="00DE76F3" w:rsidRPr="0026478E" w:rsidRDefault="00076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1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0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1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E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9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C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02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D03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ABF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A5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F1A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8C0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21E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6CB22" w:rsidR="00DE76F3" w:rsidRPr="0026478E" w:rsidRDefault="00076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B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3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C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5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4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3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EA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1D8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860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9EB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617" w:rsidR="009A6C64" w:rsidRPr="00C2583D" w:rsidRDefault="000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1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4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2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B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D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3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