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4A851" w:rsidR="00061896" w:rsidRPr="005F4693" w:rsidRDefault="00B10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54C84" w:rsidR="00061896" w:rsidRPr="00E407AC" w:rsidRDefault="00B10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4DAF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E98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53F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D669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5A4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516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FE5" w:rsidR="00FC15B4" w:rsidRPr="00D11D17" w:rsidRDefault="00B1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3A8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D124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443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269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2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3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6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5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1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B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A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1C8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294F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4B4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A7B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782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96C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765C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C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1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B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F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7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0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D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18F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4E9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6CAA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F45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E415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656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914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6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A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9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7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A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E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C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CCEB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290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CD8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5F1B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9A3D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0F4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65F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56AC1" w:rsidR="00DE76F3" w:rsidRPr="0026478E" w:rsidRDefault="00B10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808F9" w:rsidR="00DE76F3" w:rsidRPr="0026478E" w:rsidRDefault="00B10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1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9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4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9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D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5E4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FF7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080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5998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FEB" w:rsidR="009A6C64" w:rsidRPr="00C2583D" w:rsidRDefault="00B1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6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B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1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8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0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D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8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