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1D4A0" w:rsidR="00380DB3" w:rsidRPr="0068293E" w:rsidRDefault="00FF5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905B8" w:rsidR="00380DB3" w:rsidRPr="0068293E" w:rsidRDefault="00FF5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AA917" w:rsidR="00240DC4" w:rsidRPr="00B03D55" w:rsidRDefault="00FF5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0C53F" w:rsidR="00240DC4" w:rsidRPr="00B03D55" w:rsidRDefault="00FF5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14444" w:rsidR="00240DC4" w:rsidRPr="00B03D55" w:rsidRDefault="00FF5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30B95" w:rsidR="00240DC4" w:rsidRPr="00B03D55" w:rsidRDefault="00FF5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17F69" w:rsidR="00240DC4" w:rsidRPr="00B03D55" w:rsidRDefault="00FF5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24C2F" w:rsidR="00240DC4" w:rsidRPr="00B03D55" w:rsidRDefault="00FF5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55651" w:rsidR="00240DC4" w:rsidRPr="00B03D55" w:rsidRDefault="00FF5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D4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B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3DCBC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E4E0E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526F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25C94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EC534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B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5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8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5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1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6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0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FFDC6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16FA9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05274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F653F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39B53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63D2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16AC1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7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5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7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B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CB588" w:rsidR="001835FB" w:rsidRPr="00DA1511" w:rsidRDefault="00FF5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6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9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04010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5408E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91839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F1896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B28E3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0C677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6F6EA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6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A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3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E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C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A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B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B369B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B1958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B151C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12D86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D7CE9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79BC8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DB75A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A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8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5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D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0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F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73B05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2A46B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33CFD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387BF" w:rsidR="009A6C64" w:rsidRPr="00730585" w:rsidRDefault="00FF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1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1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7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F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A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7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B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D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7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A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