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307A" w:rsidR="0061148E" w:rsidRPr="00944D28" w:rsidRDefault="00BC4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541A5" w:rsidR="0061148E" w:rsidRPr="004A7085" w:rsidRDefault="00BC4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2F937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E91AD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3272A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3350A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938A1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CE86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AC677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2F917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CFD0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27F0C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EC948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FDAD0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EF84B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E8B8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C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D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BA493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E608D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D714A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FD311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84FF6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13921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A0092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5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A5AA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BBE95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5386F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AC04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C975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3DEF5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3057C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2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D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B4A7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B39A2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47042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835E1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AB890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526D8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CD2CE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5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7B4B5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F7C9A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8061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B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7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9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C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09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2022-10-20T16:55:00.0000000Z</dcterms:modified>
</coreProperties>
</file>