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46C2" w:rsidR="0061148E" w:rsidRPr="00944D28" w:rsidRDefault="005F3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FCCD" w:rsidR="0061148E" w:rsidRPr="004A7085" w:rsidRDefault="005F3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869D5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5E4C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E926B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12EF2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740A5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B492F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7381" w:rsidR="00B87ED3" w:rsidRPr="00944D28" w:rsidRDefault="005F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A00A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ACFB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93E2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968A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4482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84DE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5C77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3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E7710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8475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A044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0770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E1E8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AD51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E9BF" w:rsidR="00B87ED3" w:rsidRPr="00944D28" w:rsidRDefault="005F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88E1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794B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7331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73BCB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5273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BE573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2CFD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2861C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63FEB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B3ABF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CD126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0A30D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4605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C41B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EE6F8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E2A4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38DA" w:rsidR="00B87ED3" w:rsidRPr="00944D28" w:rsidRDefault="005F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4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2022-10-16T14:14:00.0000000Z</dcterms:modified>
</coreProperties>
</file>