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11304" w:rsidR="0061148E" w:rsidRPr="00C61931" w:rsidRDefault="00237F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B50A" w:rsidR="0061148E" w:rsidRPr="00C61931" w:rsidRDefault="00237F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90667" w:rsidR="00B87ED3" w:rsidRPr="00944D28" w:rsidRDefault="0023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5D0C9" w:rsidR="00B87ED3" w:rsidRPr="00944D28" w:rsidRDefault="0023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0080B" w:rsidR="00B87ED3" w:rsidRPr="00944D28" w:rsidRDefault="0023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2E288" w:rsidR="00B87ED3" w:rsidRPr="00944D28" w:rsidRDefault="0023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33137" w:rsidR="00B87ED3" w:rsidRPr="00944D28" w:rsidRDefault="0023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FBE9B" w:rsidR="00B87ED3" w:rsidRPr="00944D28" w:rsidRDefault="0023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D32AF" w:rsidR="00B87ED3" w:rsidRPr="00944D28" w:rsidRDefault="0023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6F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8F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B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9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C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B1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69D73" w:rsidR="00B87ED3" w:rsidRPr="00944D28" w:rsidRDefault="0023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2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B89B5" w:rsidR="00B87ED3" w:rsidRPr="00944D28" w:rsidRDefault="0023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5DEDE" w:rsidR="00B87ED3" w:rsidRPr="00944D28" w:rsidRDefault="0023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EAEB9" w:rsidR="00B87ED3" w:rsidRPr="00944D28" w:rsidRDefault="0023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23DA" w:rsidR="00B87ED3" w:rsidRPr="00944D28" w:rsidRDefault="0023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20A9B" w:rsidR="00B87ED3" w:rsidRPr="00944D28" w:rsidRDefault="0023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ABE1B" w:rsidR="00B87ED3" w:rsidRPr="00944D28" w:rsidRDefault="0023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4D81C" w:rsidR="00B87ED3" w:rsidRPr="00944D28" w:rsidRDefault="0023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374B7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8A89E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3EE7E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8EDAF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AB2C9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F9A10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152BF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9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86406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091C3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0014B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1FD74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F7D3E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9825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B0A84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D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F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9F30B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0BC4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DEDC0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77A1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F68CE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27D7D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5F14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55533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F2372" w:rsidR="00B87ED3" w:rsidRPr="00944D28" w:rsidRDefault="0023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4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4B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9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A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D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0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5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C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A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7FA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