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A925" w:rsidR="0061148E" w:rsidRPr="000C582F" w:rsidRDefault="007A0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0496" w:rsidR="0061148E" w:rsidRPr="000C582F" w:rsidRDefault="007A0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870F9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60D0A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523B1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296FB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88926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F3B2B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C455A" w:rsidR="00B87ED3" w:rsidRPr="000C582F" w:rsidRDefault="007A0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2E4B5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A2805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A0EC5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81F8C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E5E9A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D2108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4016A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A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E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5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1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2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F5293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9EA94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D8D99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033C8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5DE61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588D5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F5EEC" w:rsidR="00B87ED3" w:rsidRPr="000C582F" w:rsidRDefault="007A0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22C7A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D30F2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F63F8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26C12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260CA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329B9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2D42D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206F" w:rsidR="00B87ED3" w:rsidRPr="000C582F" w:rsidRDefault="007A0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4F4C4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F5572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30FC6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87713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6B0B4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B826B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10B06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D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50EEC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BD5DF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CB9C3" w:rsidR="00B87ED3" w:rsidRPr="000C582F" w:rsidRDefault="007A0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C3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F0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3C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78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3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