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6495C" w:rsidR="0061148E" w:rsidRPr="000C582F" w:rsidRDefault="00391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1BC0" w:rsidR="0061148E" w:rsidRPr="000C582F" w:rsidRDefault="00391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97BCF" w:rsidR="00B87ED3" w:rsidRPr="000C582F" w:rsidRDefault="0039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EB799" w:rsidR="00B87ED3" w:rsidRPr="000C582F" w:rsidRDefault="0039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15840" w:rsidR="00B87ED3" w:rsidRPr="000C582F" w:rsidRDefault="0039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8DE0E" w:rsidR="00B87ED3" w:rsidRPr="000C582F" w:rsidRDefault="0039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4CDEB" w:rsidR="00B87ED3" w:rsidRPr="000C582F" w:rsidRDefault="0039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BFBA7" w:rsidR="00B87ED3" w:rsidRPr="000C582F" w:rsidRDefault="0039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AF2E5" w:rsidR="00B87ED3" w:rsidRPr="000C582F" w:rsidRDefault="0039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4B42A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C81A3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FE514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2C809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4457A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3A23B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32195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A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1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3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B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A4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9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0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5AC59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A6727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36711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D4818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DB47A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416B8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6F798" w:rsidR="00B87ED3" w:rsidRPr="000C582F" w:rsidRDefault="0039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4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8482C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4F7F7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B501E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58821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CAB22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13869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D419C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8421D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C201D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FE064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CE1A1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E3ACA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13759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296F6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27A65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99E17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125EA" w:rsidR="00B87ED3" w:rsidRPr="000C582F" w:rsidRDefault="0039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74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F7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F3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C7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8C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2022-10-20T03:12:00.0000000Z</dcterms:modified>
</coreProperties>
</file>