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62393" w:rsidR="00061896" w:rsidRPr="005F4693" w:rsidRDefault="00143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491E0" w:rsidR="00061896" w:rsidRPr="00E407AC" w:rsidRDefault="00143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62D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8A1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A68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821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EF6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17C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D12" w:rsidR="00FC15B4" w:rsidRPr="00D11D17" w:rsidRDefault="0014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0CC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B29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FD7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BB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10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22F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0044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A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1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F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5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7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9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D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055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0EF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4B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C01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66D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C13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C3E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8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B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7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8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4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9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2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80BE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235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7B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5A4F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A55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9D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D93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0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7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B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0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8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A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4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DEE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C1D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9C0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6DF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932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30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DE2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D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6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C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1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8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4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5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D39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C68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5B0" w:rsidR="009A6C64" w:rsidRPr="00C2583D" w:rsidRDefault="0014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3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E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1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C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8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3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C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