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17C50" w:rsidR="00061896" w:rsidRPr="005F4693" w:rsidRDefault="002B3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C1E42" w:rsidR="00061896" w:rsidRPr="00E407AC" w:rsidRDefault="002B3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2F9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14D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0B0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C355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F5C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437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700" w:rsidR="00FC15B4" w:rsidRPr="00D11D17" w:rsidRDefault="002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233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6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B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A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8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4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A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3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209D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B91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479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FD4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2C6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430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78AB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7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A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9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B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7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0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0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6ABB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EDD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5F7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C37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950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9FF0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AC0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C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5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F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F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5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5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156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4D9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634E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5EE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CA3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F95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423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3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E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7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2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F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1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B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80A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D48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6000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828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5FB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2D4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584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3E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2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9E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22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7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2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8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F492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4809" w:rsidR="009A6C64" w:rsidRPr="00C2583D" w:rsidRDefault="002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FA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64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E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22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2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8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C8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39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9B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