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40B0C" w:rsidR="0061148E" w:rsidRPr="000C582F" w:rsidRDefault="00CB6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7CBB" w:rsidR="0061148E" w:rsidRPr="000C582F" w:rsidRDefault="00CB6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D8746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95B0E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5E891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618F4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2913A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44CA3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8BE23" w:rsidR="00B87ED3" w:rsidRPr="000C582F" w:rsidRDefault="00CB6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8D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26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FA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F3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65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7D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53839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4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9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1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7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4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4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054C0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E452C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F70C4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229C2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B03E2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E532B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0C8B1" w:rsidR="00B87ED3" w:rsidRPr="000C582F" w:rsidRDefault="00CB6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86486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41D77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FC623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C1D5C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78A52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F9D74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058C2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8555F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A3F06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5542A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27652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75B5A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781BF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3FA02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C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DDC18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D62E3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BB2D3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C2829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947CA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42B8E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5110C" w:rsidR="00B87ED3" w:rsidRPr="000C582F" w:rsidRDefault="00CB6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B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DE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