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4E13" w:rsidR="0061148E" w:rsidRPr="00944D28" w:rsidRDefault="00E75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5048" w:rsidR="0061148E" w:rsidRPr="004A7085" w:rsidRDefault="00E75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D85A3" w:rsidR="00A67F55" w:rsidRPr="00944D28" w:rsidRDefault="00E75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E7BCA" w:rsidR="00A67F55" w:rsidRPr="00944D28" w:rsidRDefault="00E75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AFA74" w:rsidR="00A67F55" w:rsidRPr="00944D28" w:rsidRDefault="00E75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9C039" w:rsidR="00A67F55" w:rsidRPr="00944D28" w:rsidRDefault="00E75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41578" w:rsidR="00A67F55" w:rsidRPr="00944D28" w:rsidRDefault="00E75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3A5DB" w:rsidR="00A67F55" w:rsidRPr="00944D28" w:rsidRDefault="00E75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1A275" w:rsidR="00A67F55" w:rsidRPr="00944D28" w:rsidRDefault="00E75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A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D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6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3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A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8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B88E2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3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BB0F4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F9F99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0A87E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CD328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13F7C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A2FF6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B1208" w:rsidR="00B87ED3" w:rsidRPr="00944D28" w:rsidRDefault="00E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C046C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B9DCE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20FBF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D3CE2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533F1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B49A3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B220F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1953" w:rsidR="00B87ED3" w:rsidRPr="00944D28" w:rsidRDefault="00E75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6F7D4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F87CA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28D4C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9F67A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CA89C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2F83D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5CF78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81107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3058D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3BAA1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ADD8F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E6A32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3771C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A5C99" w:rsidR="00B87ED3" w:rsidRPr="00944D28" w:rsidRDefault="00E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7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