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456A81" w:rsidR="00333742" w:rsidRPr="008F69F5" w:rsidRDefault="00A86C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ABD13" w:rsidR="00B87ED3" w:rsidRPr="008F69F5" w:rsidRDefault="00A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1E9CB" w:rsidR="00B87ED3" w:rsidRPr="008F69F5" w:rsidRDefault="00A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3FF41" w:rsidR="00B87ED3" w:rsidRPr="008F69F5" w:rsidRDefault="00A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A9166" w:rsidR="00B87ED3" w:rsidRPr="008F69F5" w:rsidRDefault="00A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36B89" w:rsidR="00B87ED3" w:rsidRPr="008F69F5" w:rsidRDefault="00A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D2EED" w:rsidR="00B87ED3" w:rsidRPr="008F69F5" w:rsidRDefault="00A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021D5" w:rsidR="00B87ED3" w:rsidRPr="008F69F5" w:rsidRDefault="00A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EE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8F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A4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38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A0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51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761A2" w:rsidR="00B87ED3" w:rsidRPr="008F69F5" w:rsidRDefault="00A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6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2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98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E5CC5" w:rsidR="00B87ED3" w:rsidRPr="008F69F5" w:rsidRDefault="00A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BC3A9" w:rsidR="00B87ED3" w:rsidRPr="008F69F5" w:rsidRDefault="00A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1E994" w:rsidR="00B87ED3" w:rsidRPr="008F69F5" w:rsidRDefault="00A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EF866" w:rsidR="00B87ED3" w:rsidRPr="008F69F5" w:rsidRDefault="00A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762BA" w:rsidR="00B87ED3" w:rsidRPr="008F69F5" w:rsidRDefault="00A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26DA7" w:rsidR="00B87ED3" w:rsidRPr="008F69F5" w:rsidRDefault="00A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0B1D4" w:rsidR="00B87ED3" w:rsidRPr="008F69F5" w:rsidRDefault="00A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E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3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57D8E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5DE2A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132BF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59D9B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927AA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0FC90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AE374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EB6A7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EC050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02128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5D7B4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E959A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B5BC0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E9972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E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1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ECC3B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7715F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4303A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20E1B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E6B91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B0745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E1BBB" w:rsidR="00B87ED3" w:rsidRPr="008F69F5" w:rsidRDefault="00A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D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B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C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