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1332" w:rsidR="0061148E" w:rsidRPr="00944D28" w:rsidRDefault="00ED1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1DEB" w:rsidR="0061148E" w:rsidRPr="004A7085" w:rsidRDefault="00ED1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5A221" w:rsidR="00B87ED3" w:rsidRPr="00944D28" w:rsidRDefault="00E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317EA" w:rsidR="00B87ED3" w:rsidRPr="00944D28" w:rsidRDefault="00E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96DA7" w:rsidR="00B87ED3" w:rsidRPr="00944D28" w:rsidRDefault="00E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7B52C" w:rsidR="00B87ED3" w:rsidRPr="00944D28" w:rsidRDefault="00E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0B547" w:rsidR="00B87ED3" w:rsidRPr="00944D28" w:rsidRDefault="00E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249A2" w:rsidR="00B87ED3" w:rsidRPr="00944D28" w:rsidRDefault="00E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0791" w:rsidR="00B87ED3" w:rsidRPr="00944D28" w:rsidRDefault="00ED1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3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5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36523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9EC5F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8BB0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CF3D5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67D4" w:rsidR="00B87ED3" w:rsidRPr="00944D28" w:rsidRDefault="00ED1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2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0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21676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06515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422F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C3B02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6BB3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FA631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EC98" w:rsidR="00B87ED3" w:rsidRPr="00944D28" w:rsidRDefault="00ED1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04C5" w:rsidR="00B87ED3" w:rsidRPr="00944D28" w:rsidRDefault="00ED1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1378A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C64B8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76D7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84CB3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881F9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1432F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6E1B7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975C2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4CCF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39FD6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5EEE0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B2981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43F68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27D32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530D5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D82BE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DCACB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3BBA0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7BAAE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94C66" w:rsidR="00B87ED3" w:rsidRPr="00944D28" w:rsidRDefault="00ED1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B5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2022-10-16T11:09:00.0000000Z</dcterms:modified>
</coreProperties>
</file>