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A181" w:rsidR="0061148E" w:rsidRPr="00944D28" w:rsidRDefault="000A5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53C4" w:rsidR="0061148E" w:rsidRPr="004A7085" w:rsidRDefault="000A5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5AAC9" w:rsidR="00B87ED3" w:rsidRPr="00944D28" w:rsidRDefault="000A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2F2D1" w:rsidR="00B87ED3" w:rsidRPr="00944D28" w:rsidRDefault="000A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FFB50" w:rsidR="00B87ED3" w:rsidRPr="00944D28" w:rsidRDefault="000A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9E9A0" w:rsidR="00B87ED3" w:rsidRPr="00944D28" w:rsidRDefault="000A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CF76F" w:rsidR="00B87ED3" w:rsidRPr="00944D28" w:rsidRDefault="000A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FF708" w:rsidR="00B87ED3" w:rsidRPr="00944D28" w:rsidRDefault="000A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76911" w:rsidR="00B87ED3" w:rsidRPr="00944D28" w:rsidRDefault="000A5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4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B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84F7F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52EC5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5EBB6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7836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7108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8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648C" w:rsidR="00B87ED3" w:rsidRPr="00944D28" w:rsidRDefault="000A5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0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730DD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2286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F47FA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44F3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51E56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A07DB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38C55" w:rsidR="00B87ED3" w:rsidRPr="00944D28" w:rsidRDefault="000A5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60B3E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3FFCE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F9940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2D5B4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DD5FD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117E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CFD5F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284BC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36552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F2A10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CE64D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4780B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46725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0A29C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2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1B96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D5F6D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5DCCD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C2B8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79F60" w:rsidR="00B87ED3" w:rsidRPr="00944D28" w:rsidRDefault="000A5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8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0C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4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