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852E" w:rsidR="0061148E" w:rsidRPr="008F69F5" w:rsidRDefault="004A0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0039" w:rsidR="0061148E" w:rsidRPr="008F69F5" w:rsidRDefault="004A0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D99BD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E246A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C377D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61627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03F06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E6F66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61A09" w:rsidR="00B87ED3" w:rsidRPr="008F69F5" w:rsidRDefault="004A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47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33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92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F09AB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0A24B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8A6A7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DACD1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F646" w:rsidR="00B87ED3" w:rsidRPr="00944D28" w:rsidRDefault="004A0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9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0EE2A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7017D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4E0E4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F8EA2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1989F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60468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EAA01" w:rsidR="00B87ED3" w:rsidRPr="008F69F5" w:rsidRDefault="004A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6CA0B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E5E8B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A6319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2B7B7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333F5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7EADB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B8DDF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D2F88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5149A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A968D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DF29B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37A84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AEC4A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FB829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CB2A7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68246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E5FB0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78FEF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63406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68E05" w:rsidR="00B87ED3" w:rsidRPr="008F69F5" w:rsidRDefault="004A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6E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A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