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BEB47" w:rsidR="00061896" w:rsidRPr="005F4693" w:rsidRDefault="00F03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2D407" w:rsidR="00061896" w:rsidRPr="00E407AC" w:rsidRDefault="00F03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0D0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780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ABD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933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198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671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3EC" w:rsidR="00FC15B4" w:rsidRPr="00D11D17" w:rsidRDefault="00F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CCF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452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A49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70D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7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E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1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0825A" w:rsidR="00DE76F3" w:rsidRPr="0026478E" w:rsidRDefault="00F03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F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F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0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98A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BED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D16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CC7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574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B44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C9B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1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D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8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6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6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F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4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863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E32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092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70C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449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01F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A62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B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A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F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4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8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F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1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8919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B9E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4F6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FF6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7CC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31D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CCE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D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D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4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C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B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3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2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059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7A7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812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59F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2A0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210" w:rsidR="009A6C64" w:rsidRPr="00C2583D" w:rsidRDefault="00F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7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9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4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E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5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D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A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