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9FA47" w:rsidR="00061896" w:rsidRPr="005F4693" w:rsidRDefault="00FD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6B564" w:rsidR="00061896" w:rsidRPr="00E407AC" w:rsidRDefault="00FD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493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B92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A46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B7B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34F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97A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8A5" w:rsidR="00FC15B4" w:rsidRPr="00D11D17" w:rsidRDefault="00FD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85F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463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226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FBC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B48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0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3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A825E" w:rsidR="00DE76F3" w:rsidRPr="0026478E" w:rsidRDefault="00FD6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B1DEB" w:rsidR="00DE76F3" w:rsidRPr="0026478E" w:rsidRDefault="00FD6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F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3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8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2BD1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749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7EE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73E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677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F37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AB9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F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9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7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4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E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4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C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CFB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9FB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37C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DAA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532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2A2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CA0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1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D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8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4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D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3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7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0A0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775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EF3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460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A32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CD1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57D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A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F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D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7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A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2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D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ABD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670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818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CD4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BA39" w:rsidR="009A6C64" w:rsidRPr="00C2583D" w:rsidRDefault="00FD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6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5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2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B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0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D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C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