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9AC48" w:rsidR="00061896" w:rsidRPr="005F4693" w:rsidRDefault="009322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90D96" w:rsidR="00061896" w:rsidRPr="00E407AC" w:rsidRDefault="009322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FDC9" w:rsidR="00FC15B4" w:rsidRPr="00D11D17" w:rsidRDefault="0093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7722" w:rsidR="00FC15B4" w:rsidRPr="00D11D17" w:rsidRDefault="0093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8AD1" w:rsidR="00FC15B4" w:rsidRPr="00D11D17" w:rsidRDefault="0093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068F" w:rsidR="00FC15B4" w:rsidRPr="00D11D17" w:rsidRDefault="0093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24E" w:rsidR="00FC15B4" w:rsidRPr="00D11D17" w:rsidRDefault="0093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BF62" w:rsidR="00FC15B4" w:rsidRPr="00D11D17" w:rsidRDefault="0093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4B02" w:rsidR="00FC15B4" w:rsidRPr="00D11D17" w:rsidRDefault="0093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2CDB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BBDF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2CA8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CE0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B887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E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2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8675A" w:rsidR="00DE76F3" w:rsidRPr="0026478E" w:rsidRDefault="00932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EE2D6" w:rsidR="00DE76F3" w:rsidRPr="0026478E" w:rsidRDefault="00932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0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7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3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27DD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C77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C62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E86A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B2D5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C827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F09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7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1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5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8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7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6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C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0E35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0A5B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130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7D2A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8A30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11B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FEC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1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6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F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3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C1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9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A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37ED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F47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6F3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B35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067C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ED07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23F7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8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4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4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C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4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B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0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85AD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69DF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E90B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17D1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D8E4" w:rsidR="009A6C64" w:rsidRPr="00C2583D" w:rsidRDefault="0093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F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8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A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9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8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0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7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2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2C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