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69355E" w:rsidR="00CF4FE4" w:rsidRPr="00001383" w:rsidRDefault="008C19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9BC8B" w:rsidR="00600262" w:rsidRPr="00001383" w:rsidRDefault="008C1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180C8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B14BCF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1CBF4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CACDC3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A1AA8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9C3D9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17970" w:rsidR="004738BE" w:rsidRPr="00001383" w:rsidRDefault="008C1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21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B1E19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8E3C4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B4FB4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0A2B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5BC08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B080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59A2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2F04B3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D0A0E6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8C83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6AB88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54CA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B75333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B967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48A1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DC96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54327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D6BB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90EB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A21C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6D58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D60FB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173CB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425D9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E00959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C0CCD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A2FE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EBF71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70A5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29CDA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46AF4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7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339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18C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6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D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C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39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E8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2B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2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3B99D" w:rsidR="00600262" w:rsidRPr="00001383" w:rsidRDefault="008C1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C2894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BEB7E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D8BE6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33E69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13E865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75C132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E539D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3EA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E8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2C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3F7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EB1090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D2552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2C120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366BF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139DC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A8163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2FDF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D94A1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8B9F20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27DA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28AF6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13BC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6477A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AB8223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1B756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94E1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6A17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A1A3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608A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FF0B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940B97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85DF8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67FEC1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50511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4017D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1A19D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66BD8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B0313C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E3653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4BF33A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E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4B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5E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5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15E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9E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B2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A9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67FCC" w:rsidR="00600262" w:rsidRPr="00001383" w:rsidRDefault="008C1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948CF2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1ADF2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3C695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62980F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207316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6632B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19F2C3" w:rsidR="00E312E3" w:rsidRPr="00001383" w:rsidRDefault="008C1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1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AD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8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1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7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F8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ED90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C2AC61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041B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354F4A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20F89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45EA3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6E214D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140BA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352A2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654718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1118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A896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ECEDD9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3BF72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8B3B20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7E6D1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33612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62E995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C239F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0CFFA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D63E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6BCFBE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D836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1A170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C0E5D" w:rsidR="009A6C64" w:rsidRPr="008C1933" w:rsidRDefault="008C1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9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55828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7155B4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B594ED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164E8B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45356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BBBEC7" w:rsidR="009A6C64" w:rsidRPr="00001383" w:rsidRDefault="008C1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92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8D6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1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474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F5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2D453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92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868E6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F3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2236B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23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12EB3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BE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3027F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DF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5112E" w:rsidR="00977239" w:rsidRPr="00977239" w:rsidRDefault="008C1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7B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69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99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6A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E5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FA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33E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1933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